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14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5"/>
        <w:gridCol w:w="4335"/>
        <w:gridCol w:w="4110"/>
      </w:tblGrid>
      <w:tr w:rsidR="00146E75" w14:paraId="16AFAF7C" w14:textId="77777777" w:rsidTr="00E97E7D">
        <w:tblPrEx>
          <w:tblCellMar>
            <w:top w:w="0" w:type="dxa"/>
            <w:bottom w:w="0" w:type="dxa"/>
          </w:tblCellMar>
        </w:tblPrEx>
        <w:trPr>
          <w:trHeight w:val="1273"/>
        </w:trPr>
        <w:tc>
          <w:tcPr>
            <w:tcW w:w="9180" w:type="dxa"/>
            <w:gridSpan w:val="3"/>
            <w:shd w:val="clear" w:color="auto" w:fill="F79646"/>
          </w:tcPr>
          <w:p w14:paraId="7C38F25E" w14:textId="77777777" w:rsidR="00146E75" w:rsidRDefault="00146E75" w:rsidP="00E97E7D">
            <w:pPr>
              <w:ind w:left="108"/>
              <w:jc w:val="center"/>
              <w:rPr>
                <w:b/>
                <w:sz w:val="28"/>
                <w:szCs w:val="28"/>
              </w:rPr>
            </w:pPr>
          </w:p>
          <w:p w14:paraId="2FB6EFF1" w14:textId="77777777" w:rsidR="00146E75" w:rsidRDefault="00146E75" w:rsidP="00E97E7D">
            <w:pPr>
              <w:ind w:left="108"/>
              <w:jc w:val="center"/>
              <w:rPr>
                <w:b/>
                <w:sz w:val="28"/>
                <w:szCs w:val="28"/>
              </w:rPr>
            </w:pPr>
            <w:r w:rsidRPr="008B053B">
              <w:rPr>
                <w:b/>
                <w:sz w:val="28"/>
                <w:szCs w:val="28"/>
              </w:rPr>
              <w:t>POPIS DONACIJA I SPONZORSTAVA IZ PRORAČUNA</w:t>
            </w:r>
          </w:p>
          <w:p w14:paraId="181FCAB1" w14:textId="70725934" w:rsidR="00146E75" w:rsidRPr="008B053B" w:rsidRDefault="00E97E7D" w:rsidP="00E97E7D">
            <w:pPr>
              <w:ind w:left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OPĆINE VIR ZA 202</w:t>
            </w:r>
            <w:r w:rsidR="004812F6">
              <w:rPr>
                <w:b/>
                <w:sz w:val="28"/>
                <w:szCs w:val="28"/>
              </w:rPr>
              <w:t>4</w:t>
            </w:r>
            <w:r w:rsidR="00146E75" w:rsidRPr="008B053B">
              <w:rPr>
                <w:b/>
                <w:sz w:val="28"/>
                <w:szCs w:val="28"/>
              </w:rPr>
              <w:t>. GODINU</w:t>
            </w:r>
          </w:p>
        </w:tc>
      </w:tr>
      <w:tr w:rsidR="00146E75" w14:paraId="1DA60CA2" w14:textId="77777777" w:rsidTr="00E97E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33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CEBF0F3" w14:textId="77777777" w:rsidR="00146E75" w:rsidRDefault="00146E75" w:rsidP="00E97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RED.</w:t>
            </w:r>
          </w:p>
          <w:p w14:paraId="3287905E" w14:textId="77777777" w:rsidR="00146E75" w:rsidRDefault="00146E75" w:rsidP="00E97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BR.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5BA23D1" w14:textId="77777777" w:rsidR="00146E75" w:rsidRDefault="00146E75" w:rsidP="00E97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KORISNIK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FCCF36" w14:textId="77777777" w:rsidR="00146E75" w:rsidRDefault="00146E75" w:rsidP="00E97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IZNOS U </w:t>
            </w:r>
            <w:r w:rsidR="007A28CB">
              <w:rPr>
                <w:rFonts w:ascii="Arial" w:hAnsi="Arial" w:cs="Arial"/>
                <w:sz w:val="20"/>
                <w:szCs w:val="20"/>
              </w:rPr>
              <w:t>EURIMA</w:t>
            </w:r>
          </w:p>
        </w:tc>
      </w:tr>
      <w:tr w:rsidR="004812F6" w14:paraId="32F79DE1" w14:textId="77777777" w:rsidTr="00481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574E" w14:textId="77777777" w:rsidR="004812F6" w:rsidRPr="007E131C" w:rsidRDefault="004812F6" w:rsidP="004812F6">
            <w:pPr>
              <w:jc w:val="center"/>
              <w:rPr>
                <w:color w:val="000000"/>
              </w:rPr>
            </w:pPr>
            <w:r w:rsidRPr="007E131C">
              <w:rPr>
                <w:color w:val="000000"/>
              </w:rPr>
              <w:t>1.</w:t>
            </w:r>
          </w:p>
        </w:tc>
        <w:tc>
          <w:tcPr>
            <w:tcW w:w="4335" w:type="dxa"/>
            <w:tcBorders>
              <w:right w:val="single" w:sz="4" w:space="0" w:color="auto"/>
            </w:tcBorders>
          </w:tcPr>
          <w:p w14:paraId="47050482" w14:textId="741BB597" w:rsidR="004812F6" w:rsidRPr="008210B9" w:rsidRDefault="004812F6" w:rsidP="004812F6">
            <w:pPr>
              <w:jc w:val="center"/>
              <w:rPr>
                <w:color w:val="000000"/>
              </w:rPr>
            </w:pPr>
            <w:r>
              <w:t>Crveni križ</w:t>
            </w:r>
          </w:p>
        </w:tc>
        <w:tc>
          <w:tcPr>
            <w:tcW w:w="4110" w:type="dxa"/>
            <w:tcBorders>
              <w:left w:val="single" w:sz="4" w:space="0" w:color="auto"/>
              <w:right w:val="single" w:sz="4" w:space="0" w:color="auto"/>
            </w:tcBorders>
          </w:tcPr>
          <w:p w14:paraId="268AB968" w14:textId="6612601C" w:rsidR="004812F6" w:rsidRPr="007E131C" w:rsidRDefault="004812F6" w:rsidP="004812F6">
            <w:pPr>
              <w:jc w:val="center"/>
              <w:rPr>
                <w:color w:val="000000"/>
              </w:rPr>
            </w:pPr>
            <w:r>
              <w:t>7.000,00</w:t>
            </w:r>
          </w:p>
        </w:tc>
      </w:tr>
      <w:tr w:rsidR="004812F6" w14:paraId="5691F64C" w14:textId="77777777" w:rsidTr="007A28CB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735" w:type="dxa"/>
          </w:tcPr>
          <w:p w14:paraId="60708512" w14:textId="77777777" w:rsidR="004812F6" w:rsidRDefault="004812F6" w:rsidP="004812F6">
            <w:pPr>
              <w:jc w:val="center"/>
            </w:pPr>
            <w:r>
              <w:t>2.</w:t>
            </w:r>
          </w:p>
        </w:tc>
        <w:tc>
          <w:tcPr>
            <w:tcW w:w="4335" w:type="dxa"/>
          </w:tcPr>
          <w:p w14:paraId="57ADF68E" w14:textId="69FDEE8E" w:rsidR="004812F6" w:rsidRPr="008210B9" w:rsidRDefault="004812F6" w:rsidP="004812F6">
            <w:pPr>
              <w:jc w:val="center"/>
            </w:pPr>
            <w:r>
              <w:t>HGSS, Stanica Zadar</w:t>
            </w:r>
          </w:p>
        </w:tc>
        <w:tc>
          <w:tcPr>
            <w:tcW w:w="4110" w:type="dxa"/>
          </w:tcPr>
          <w:p w14:paraId="47D87875" w14:textId="4DB5BC5D" w:rsidR="004812F6" w:rsidRDefault="004812F6" w:rsidP="004812F6">
            <w:pPr>
              <w:jc w:val="center"/>
            </w:pPr>
            <w:r>
              <w:t>4.000,00</w:t>
            </w:r>
          </w:p>
        </w:tc>
      </w:tr>
    </w:tbl>
    <w:p w14:paraId="2B6FC5CF" w14:textId="77777777" w:rsidR="00146E75" w:rsidRDefault="00146E75"/>
    <w:p w14:paraId="7A04500A" w14:textId="77777777" w:rsidR="00146E75" w:rsidRDefault="00146E75" w:rsidP="00617E21">
      <w:pPr>
        <w:tabs>
          <w:tab w:val="left" w:pos="7125"/>
        </w:tabs>
      </w:pPr>
    </w:p>
    <w:p w14:paraId="127F9888" w14:textId="77777777" w:rsidR="00146E75" w:rsidRDefault="00146E75" w:rsidP="00617E21">
      <w:pPr>
        <w:tabs>
          <w:tab w:val="left" w:pos="7125"/>
        </w:tabs>
      </w:pPr>
    </w:p>
    <w:p w14:paraId="440B477D" w14:textId="77777777" w:rsidR="00146E75" w:rsidRDefault="00146E75" w:rsidP="00617E21">
      <w:pPr>
        <w:tabs>
          <w:tab w:val="left" w:pos="7125"/>
        </w:tabs>
      </w:pPr>
    </w:p>
    <w:p w14:paraId="7FC25515" w14:textId="77777777" w:rsidR="00146E75" w:rsidRDefault="00146E75" w:rsidP="008210B9"/>
    <w:sectPr w:rsidR="00146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808"/>
    <w:rsid w:val="00015249"/>
    <w:rsid w:val="0002478F"/>
    <w:rsid w:val="000868AE"/>
    <w:rsid w:val="000B2A98"/>
    <w:rsid w:val="000C70F7"/>
    <w:rsid w:val="00112F97"/>
    <w:rsid w:val="00146E75"/>
    <w:rsid w:val="00194D54"/>
    <w:rsid w:val="001C35DC"/>
    <w:rsid w:val="001E476F"/>
    <w:rsid w:val="00292BD2"/>
    <w:rsid w:val="002C087D"/>
    <w:rsid w:val="00324645"/>
    <w:rsid w:val="00342183"/>
    <w:rsid w:val="003421F4"/>
    <w:rsid w:val="003B7798"/>
    <w:rsid w:val="00411A98"/>
    <w:rsid w:val="00451D26"/>
    <w:rsid w:val="004812F6"/>
    <w:rsid w:val="0049422F"/>
    <w:rsid w:val="004C51D5"/>
    <w:rsid w:val="00503CA6"/>
    <w:rsid w:val="00516328"/>
    <w:rsid w:val="00517C76"/>
    <w:rsid w:val="005D03C0"/>
    <w:rsid w:val="005D39F1"/>
    <w:rsid w:val="005D6483"/>
    <w:rsid w:val="00604BCC"/>
    <w:rsid w:val="00617E21"/>
    <w:rsid w:val="00665F3C"/>
    <w:rsid w:val="0068305B"/>
    <w:rsid w:val="006B3CEC"/>
    <w:rsid w:val="006C2396"/>
    <w:rsid w:val="006F67BE"/>
    <w:rsid w:val="00700351"/>
    <w:rsid w:val="00726755"/>
    <w:rsid w:val="00740DD8"/>
    <w:rsid w:val="007434B3"/>
    <w:rsid w:val="00774AA3"/>
    <w:rsid w:val="00777361"/>
    <w:rsid w:val="00787A50"/>
    <w:rsid w:val="007A28CB"/>
    <w:rsid w:val="007D7987"/>
    <w:rsid w:val="007E131C"/>
    <w:rsid w:val="007F0D2A"/>
    <w:rsid w:val="008210B9"/>
    <w:rsid w:val="00833808"/>
    <w:rsid w:val="00834200"/>
    <w:rsid w:val="008748CA"/>
    <w:rsid w:val="00887F11"/>
    <w:rsid w:val="008B053B"/>
    <w:rsid w:val="008E2193"/>
    <w:rsid w:val="008E3370"/>
    <w:rsid w:val="008E658A"/>
    <w:rsid w:val="009050E3"/>
    <w:rsid w:val="00910B5B"/>
    <w:rsid w:val="00913F88"/>
    <w:rsid w:val="0096065C"/>
    <w:rsid w:val="00973E77"/>
    <w:rsid w:val="009B1CEA"/>
    <w:rsid w:val="00A32EA1"/>
    <w:rsid w:val="00A5047C"/>
    <w:rsid w:val="00A668B7"/>
    <w:rsid w:val="00AA425E"/>
    <w:rsid w:val="00AD391C"/>
    <w:rsid w:val="00AF1849"/>
    <w:rsid w:val="00B07C97"/>
    <w:rsid w:val="00B11DD9"/>
    <w:rsid w:val="00B63931"/>
    <w:rsid w:val="00B84F36"/>
    <w:rsid w:val="00BB730A"/>
    <w:rsid w:val="00BD382C"/>
    <w:rsid w:val="00BF70D1"/>
    <w:rsid w:val="00C132B2"/>
    <w:rsid w:val="00C161FB"/>
    <w:rsid w:val="00C20C9C"/>
    <w:rsid w:val="00C44945"/>
    <w:rsid w:val="00C9378C"/>
    <w:rsid w:val="00CC132F"/>
    <w:rsid w:val="00CE112E"/>
    <w:rsid w:val="00D323D5"/>
    <w:rsid w:val="00D330D9"/>
    <w:rsid w:val="00D35699"/>
    <w:rsid w:val="00D43675"/>
    <w:rsid w:val="00D93DE5"/>
    <w:rsid w:val="00DA4B04"/>
    <w:rsid w:val="00DF5F22"/>
    <w:rsid w:val="00E97E7D"/>
    <w:rsid w:val="00EB79F0"/>
    <w:rsid w:val="00EC3EB8"/>
    <w:rsid w:val="00EE7A11"/>
    <w:rsid w:val="00F42D11"/>
    <w:rsid w:val="00F6041F"/>
    <w:rsid w:val="00F9072F"/>
    <w:rsid w:val="00F95C9D"/>
    <w:rsid w:val="00F9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67B2DB"/>
  <w14:defaultImageDpi w14:val="0"/>
  <w15:docId w15:val="{1BA691E7-2DE7-4E63-9D42-2537158EB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3808"/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5D39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D39F1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>Mrkela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UGOVORA ZA 2015</dc:title>
  <dc:subject/>
  <dc:creator>Korisnik</dc:creator>
  <cp:keywords/>
  <dc:description/>
  <cp:lastModifiedBy>User</cp:lastModifiedBy>
  <cp:revision>2</cp:revision>
  <cp:lastPrinted>2019-03-13T07:03:00Z</cp:lastPrinted>
  <dcterms:created xsi:type="dcterms:W3CDTF">2026-04-28T09:26:00Z</dcterms:created>
  <dcterms:modified xsi:type="dcterms:W3CDTF">2026-04-28T09:26:00Z</dcterms:modified>
</cp:coreProperties>
</file>